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5C4" w:rsidRPr="00A61012" w:rsidRDefault="00B230BA" w:rsidP="00850239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六</w:t>
      </w:r>
      <w:proofErr w:type="gramStart"/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曲香</w:t>
      </w:r>
      <w:r w:rsidR="0000360D">
        <w:rPr>
          <w:rFonts w:asciiTheme="minorEastAsia" w:hAnsiTheme="minorEastAsia" w:cs="sans-serif" w:hint="eastAsia"/>
          <w:b/>
          <w:color w:val="000000"/>
          <w:sz w:val="44"/>
          <w:szCs w:val="44"/>
        </w:rPr>
        <w:t>环形消防</w:t>
      </w:r>
      <w:proofErr w:type="gramEnd"/>
      <w:r w:rsidR="0000360D">
        <w:rPr>
          <w:rFonts w:asciiTheme="minorEastAsia" w:hAnsiTheme="minorEastAsia" w:cs="sans-serif" w:hint="eastAsia"/>
          <w:b/>
          <w:color w:val="000000"/>
          <w:sz w:val="44"/>
          <w:szCs w:val="44"/>
        </w:rPr>
        <w:t>管道</w:t>
      </w:r>
      <w:r w:rsidR="003C0D48"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 w:rsidR="00F325A0"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B8691B" w:rsidRPr="00850239" w:rsidRDefault="00B8691B" w:rsidP="00850239">
      <w:pPr>
        <w:widowControl/>
        <w:jc w:val="center"/>
        <w:rPr>
          <w:rFonts w:asciiTheme="minorEastAsia" w:hAnsiTheme="minorEastAsia" w:cs="sans-serif"/>
          <w:color w:val="000000"/>
          <w:sz w:val="28"/>
          <w:szCs w:val="28"/>
        </w:rPr>
      </w:pPr>
    </w:p>
    <w:p w:rsidR="003335C4" w:rsidRPr="00850239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一、报价详单</w:t>
      </w:r>
    </w:p>
    <w:tbl>
      <w:tblPr>
        <w:tblW w:w="13892" w:type="dxa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1559"/>
        <w:gridCol w:w="992"/>
        <w:gridCol w:w="1134"/>
        <w:gridCol w:w="1418"/>
        <w:gridCol w:w="1559"/>
        <w:gridCol w:w="3544"/>
      </w:tblGrid>
      <w:tr w:rsidR="00B8691B" w:rsidRPr="00850239" w:rsidTr="009E4996">
        <w:trPr>
          <w:trHeight w:val="4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63793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配置</w:t>
            </w:r>
          </w:p>
        </w:tc>
      </w:tr>
      <w:tr w:rsidR="00B8691B" w:rsidRPr="00850239" w:rsidTr="009E4996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E167C2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B230BA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六曲香</w:t>
            </w:r>
            <w:bookmarkStart w:id="0" w:name="_GoBack"/>
            <w:bookmarkEnd w:id="0"/>
            <w:r w:rsidR="0000360D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环形消防管道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00360D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Φ89*3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00360D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00360D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00360D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环形管道安装在灌顶支架上用U型卡固定</w:t>
            </w:r>
          </w:p>
        </w:tc>
      </w:tr>
      <w:tr w:rsidR="00B8691B" w:rsidRPr="00850239" w:rsidTr="009E4996">
        <w:trPr>
          <w:trHeight w:val="360"/>
        </w:trPr>
        <w:tc>
          <w:tcPr>
            <w:tcW w:w="138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E167C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合计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：</w:t>
            </w:r>
          </w:p>
        </w:tc>
      </w:tr>
    </w:tbl>
    <w:p w:rsidR="003335C4" w:rsidRPr="00850239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发货周期</w:t>
      </w:r>
      <w:r w:rsidR="003C0D48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        </w:t>
      </w:r>
      <w:r w:rsidR="00F325A0"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</w:p>
    <w:p w:rsidR="00B8691B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、税率1</w:t>
      </w:r>
      <w:r w:rsidR="00C3699E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6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%增值税专用发票</w:t>
      </w:r>
    </w:p>
    <w:p w:rsidR="00B8691B" w:rsidRPr="00B8691B" w:rsidRDefault="004209E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四、报价包含运输、安装、调试费用</w:t>
      </w:r>
    </w:p>
    <w:p w:rsidR="00B8691B" w:rsidRDefault="00D66A12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单位签章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p w:rsidR="003335C4" w:rsidRPr="00850239" w:rsidRDefault="00D66A12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sectPr w:rsidR="003335C4" w:rsidRPr="00850239" w:rsidSect="009E4996">
      <w:pgSz w:w="16838" w:h="11906" w:orient="landscape"/>
      <w:pgMar w:top="1416" w:right="1440" w:bottom="1418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2D75" w:rsidRDefault="00BF2D75" w:rsidP="00D66A12">
      <w:r>
        <w:separator/>
      </w:r>
    </w:p>
  </w:endnote>
  <w:endnote w:type="continuationSeparator" w:id="0">
    <w:p w:rsidR="00BF2D75" w:rsidRDefault="00BF2D75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Latha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2D75" w:rsidRDefault="00BF2D75" w:rsidP="00D66A12">
      <w:r>
        <w:separator/>
      </w:r>
    </w:p>
  </w:footnote>
  <w:footnote w:type="continuationSeparator" w:id="0">
    <w:p w:rsidR="00BF2D75" w:rsidRDefault="00BF2D75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0360D"/>
    <w:rsid w:val="00027996"/>
    <w:rsid w:val="0009358E"/>
    <w:rsid w:val="000C0FE1"/>
    <w:rsid w:val="00145426"/>
    <w:rsid w:val="001C3887"/>
    <w:rsid w:val="003335C4"/>
    <w:rsid w:val="003C0D48"/>
    <w:rsid w:val="00416842"/>
    <w:rsid w:val="004209E9"/>
    <w:rsid w:val="00562591"/>
    <w:rsid w:val="00581C9A"/>
    <w:rsid w:val="005E290B"/>
    <w:rsid w:val="005F6FE0"/>
    <w:rsid w:val="00647460"/>
    <w:rsid w:val="006B10C6"/>
    <w:rsid w:val="006B7BC9"/>
    <w:rsid w:val="00744AB2"/>
    <w:rsid w:val="00745BA6"/>
    <w:rsid w:val="00750D38"/>
    <w:rsid w:val="007534B1"/>
    <w:rsid w:val="00850239"/>
    <w:rsid w:val="009E4996"/>
    <w:rsid w:val="00A46C00"/>
    <w:rsid w:val="00A54A81"/>
    <w:rsid w:val="00A61012"/>
    <w:rsid w:val="00B230BA"/>
    <w:rsid w:val="00B63793"/>
    <w:rsid w:val="00B8691B"/>
    <w:rsid w:val="00BF2D75"/>
    <w:rsid w:val="00BF65CE"/>
    <w:rsid w:val="00C3699E"/>
    <w:rsid w:val="00D66A12"/>
    <w:rsid w:val="00D806AC"/>
    <w:rsid w:val="00E167C2"/>
    <w:rsid w:val="00F325A0"/>
    <w:rsid w:val="46262E79"/>
    <w:rsid w:val="4A4E5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746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25</Words>
  <Characters>144</Characters>
  <Application>Microsoft Office Word</Application>
  <DocSecurity>0</DocSecurity>
  <Lines>1</Lines>
  <Paragraphs>1</Paragraphs>
  <ScaleCrop>false</ScaleCrop>
  <Company>Dell Computer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21</cp:revision>
  <dcterms:created xsi:type="dcterms:W3CDTF">2017-07-05T07:42:00Z</dcterms:created>
  <dcterms:modified xsi:type="dcterms:W3CDTF">2018-11-21T06:06:00Z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